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5387"/>
      </w:tblGrid>
      <w:tr w:rsidR="00495809" w:rsidRPr="00495809" w:rsidTr="00495809">
        <w:tc>
          <w:tcPr>
            <w:tcW w:w="6771" w:type="dxa"/>
            <w:gridSpan w:val="2"/>
            <w:vAlign w:val="center"/>
          </w:tcPr>
          <w:p w:rsidR="00495809" w:rsidRPr="00495809" w:rsidRDefault="00495809" w:rsidP="00495809">
            <w:pPr>
              <w:ind w:left="720" w:firstLine="709"/>
              <w:jc w:val="center"/>
              <w:rPr>
                <w:b/>
              </w:rPr>
            </w:pPr>
            <w:r w:rsidRPr="00495809">
              <w:rPr>
                <w:b/>
                <w:bCs/>
              </w:rPr>
              <w:t>Результаты участников Всероссийской акции «Большой этнографический диктант 2018»</w:t>
            </w:r>
          </w:p>
          <w:p w:rsidR="00495809" w:rsidRPr="00495809" w:rsidRDefault="00495809" w:rsidP="00495809">
            <w:pPr>
              <w:ind w:left="720" w:firstLine="709"/>
              <w:jc w:val="center"/>
              <w:rPr>
                <w:b/>
                <w:sz w:val="28"/>
                <w:szCs w:val="28"/>
              </w:rPr>
            </w:pPr>
            <w:r w:rsidRPr="00495809">
              <w:rPr>
                <w:b/>
                <w:bCs/>
              </w:rPr>
              <w:t>на площадке 15.50. МБОУ СОШ № 17 им. В.Зангиева г. В</w:t>
            </w:r>
            <w:r>
              <w:rPr>
                <w:b/>
                <w:bCs/>
              </w:rPr>
              <w:t>л</w:t>
            </w:r>
            <w:r w:rsidRPr="00495809">
              <w:rPr>
                <w:b/>
                <w:bCs/>
              </w:rPr>
              <w:t>а</w:t>
            </w:r>
            <w:r>
              <w:rPr>
                <w:b/>
                <w:bCs/>
              </w:rPr>
              <w:t>д</w:t>
            </w:r>
            <w:r w:rsidRPr="00495809">
              <w:rPr>
                <w:b/>
                <w:bCs/>
              </w:rPr>
              <w:t>икавказ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4958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  <w:sz w:val="28"/>
                <w:szCs w:val="28"/>
              </w:rPr>
            </w:pPr>
            <w:r w:rsidRPr="00495809">
              <w:rPr>
                <w:b/>
                <w:sz w:val="28"/>
                <w:szCs w:val="28"/>
              </w:rPr>
              <w:t>Общий балл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001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95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002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93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003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89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004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89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005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86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006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70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007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49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008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79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009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79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010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79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011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79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012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84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013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81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014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79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015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76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016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84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017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84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018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84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019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84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020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39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021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54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022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76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023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86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024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86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025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89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026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81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027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51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028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67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029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41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030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70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031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63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032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42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033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71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034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68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035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79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036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88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037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60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038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66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039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69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040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69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041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82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042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76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043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88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044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88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045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86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046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89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047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9</w:t>
            </w:r>
            <w:r w:rsidR="00495809" w:rsidRPr="00495809">
              <w:rPr>
                <w:b/>
              </w:rPr>
              <w:t>7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048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26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049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93</w:t>
            </w:r>
          </w:p>
        </w:tc>
      </w:tr>
      <w:tr w:rsidR="004A74AA" w:rsidRPr="00495809" w:rsidTr="00495809">
        <w:tc>
          <w:tcPr>
            <w:tcW w:w="1384" w:type="dxa"/>
            <w:vAlign w:val="center"/>
          </w:tcPr>
          <w:p w:rsidR="004A74AA" w:rsidRPr="00495809" w:rsidRDefault="00495809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15.50.</w:t>
            </w:r>
            <w:r w:rsidR="004A74AA" w:rsidRPr="00495809">
              <w:rPr>
                <w:b/>
              </w:rPr>
              <w:t>050</w:t>
            </w:r>
          </w:p>
        </w:tc>
        <w:tc>
          <w:tcPr>
            <w:tcW w:w="5387" w:type="dxa"/>
            <w:vAlign w:val="center"/>
          </w:tcPr>
          <w:p w:rsidR="004A74AA" w:rsidRPr="00495809" w:rsidRDefault="004A74AA" w:rsidP="00495809">
            <w:pPr>
              <w:jc w:val="center"/>
              <w:rPr>
                <w:b/>
              </w:rPr>
            </w:pPr>
            <w:r w:rsidRPr="00495809">
              <w:rPr>
                <w:b/>
              </w:rPr>
              <w:t>96</w:t>
            </w:r>
          </w:p>
        </w:tc>
      </w:tr>
    </w:tbl>
    <w:p w:rsidR="004A74AA" w:rsidRDefault="004A74AA" w:rsidP="004A74AA"/>
    <w:bookmarkEnd w:id="0"/>
    <w:p w:rsidR="00863163" w:rsidRDefault="00863163"/>
    <w:sectPr w:rsidR="00863163" w:rsidSect="00D9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3777B3"/>
    <w:rsid w:val="003777B3"/>
    <w:rsid w:val="00495809"/>
    <w:rsid w:val="004A74AA"/>
    <w:rsid w:val="00863163"/>
    <w:rsid w:val="00D9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2018-11-02T12:14:00Z</dcterms:created>
  <dcterms:modified xsi:type="dcterms:W3CDTF">2018-11-02T12:14:00Z</dcterms:modified>
</cp:coreProperties>
</file>